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5F" w:rsidRPr="00091F5F" w:rsidRDefault="00091F5F" w:rsidP="00091F5F">
      <w:pPr>
        <w:ind w:firstLine="0"/>
        <w:jc w:val="center"/>
        <w:rPr>
          <w:rFonts w:cs="Times New Roman"/>
          <w:b/>
          <w:color w:val="548DD4"/>
          <w:sz w:val="32"/>
          <w:lang w:val="ru-RU"/>
        </w:rPr>
      </w:pPr>
      <w:r w:rsidRPr="00091F5F">
        <w:rPr>
          <w:rFonts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091F5F" w:rsidRPr="00091F5F" w:rsidRDefault="00091F5F" w:rsidP="00091F5F">
      <w:pPr>
        <w:ind w:firstLine="0"/>
        <w:jc w:val="center"/>
        <w:rPr>
          <w:rFonts w:cs="Times New Roman"/>
          <w:b/>
          <w:color w:val="2C51AF"/>
          <w:sz w:val="30"/>
          <w:lang w:val="ru-RU"/>
        </w:rPr>
      </w:pPr>
      <w:r w:rsidRPr="00091F5F">
        <w:rPr>
          <w:rFonts w:cs="Times New Roman"/>
          <w:b/>
          <w:color w:val="2C51AF"/>
          <w:sz w:val="30"/>
          <w:lang w:val="ru-RU"/>
        </w:rPr>
        <w:t>Подразделение ИВДИВО Челны</w:t>
      </w:r>
    </w:p>
    <w:p w:rsidR="00091F5F" w:rsidRPr="00091F5F" w:rsidRDefault="00091F5F" w:rsidP="00091F5F">
      <w:pPr>
        <w:ind w:firstLine="0"/>
        <w:jc w:val="center"/>
        <w:rPr>
          <w:rFonts w:cs="Times New Roman"/>
          <w:b/>
          <w:color w:val="223E86"/>
          <w:sz w:val="36"/>
          <w:lang w:val="ru-RU"/>
        </w:rPr>
      </w:pPr>
      <w:r w:rsidRPr="00091F5F">
        <w:rPr>
          <w:rFonts w:cs="Times New Roman"/>
          <w:b/>
          <w:color w:val="223E86"/>
          <w:sz w:val="36"/>
          <w:lang w:val="ru-RU"/>
        </w:rPr>
        <w:t>Совет ИВО</w:t>
      </w:r>
    </w:p>
    <w:p w:rsidR="00091F5F" w:rsidRPr="00091F5F" w:rsidRDefault="00091F5F" w:rsidP="00091F5F">
      <w:pPr>
        <w:ind w:firstLine="0"/>
        <w:jc w:val="center"/>
        <w:rPr>
          <w:rFonts w:cs="Times New Roman"/>
          <w:b/>
          <w:color w:val="101010"/>
          <w:sz w:val="28"/>
          <w:lang w:val="ru-RU"/>
        </w:rPr>
      </w:pPr>
      <w:r w:rsidRPr="00091F5F">
        <w:rPr>
          <w:rFonts w:cs="Times New Roman"/>
          <w:b/>
          <w:color w:val="101010"/>
          <w:sz w:val="28"/>
          <w:lang w:val="ru-RU"/>
        </w:rPr>
        <w:t>Протокол Совета от 11.06.2025</w:t>
      </w:r>
    </w:p>
    <w:p w:rsidR="00091F5F" w:rsidRPr="00CF685B" w:rsidRDefault="00091F5F" w:rsidP="00091F5F">
      <w:pPr>
        <w:spacing w:before="120" w:after="120"/>
        <w:ind w:firstLine="0"/>
        <w:jc w:val="right"/>
        <w:rPr>
          <w:rFonts w:cs="Times New Roman"/>
          <w:color w:val="FF0000"/>
          <w:lang w:val="ru-RU"/>
        </w:rPr>
      </w:pPr>
      <w:r w:rsidRPr="00CF685B">
        <w:rPr>
          <w:color w:val="FF0000"/>
          <w:lang w:val="ru-RU"/>
        </w:rPr>
        <w:t>Утвердил: Глава подразделения Руслан Залялов</w:t>
      </w:r>
    </w:p>
    <w:p w:rsidR="00091F5F" w:rsidRPr="00091F5F" w:rsidRDefault="00091F5F" w:rsidP="00091F5F">
      <w:pPr>
        <w:spacing w:before="120" w:after="120"/>
        <w:ind w:firstLine="0"/>
        <w:jc w:val="left"/>
        <w:rPr>
          <w:rFonts w:cs="Times New Roman"/>
          <w:b/>
          <w:color w:val="000000"/>
          <w:sz w:val="28"/>
          <w:szCs w:val="28"/>
          <w:lang w:val="ru-RU"/>
        </w:rPr>
      </w:pPr>
      <w:r w:rsidRPr="00091F5F">
        <w:rPr>
          <w:rFonts w:cs="Times New Roman"/>
          <w:b/>
          <w:color w:val="000000"/>
          <w:sz w:val="28"/>
          <w:szCs w:val="28"/>
          <w:lang w:val="ru-RU"/>
        </w:rPr>
        <w:t>Присутствовали: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1. Залялов Р.И.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2. Завьялова С.А.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 xml:space="preserve">3. </w:t>
      </w:r>
      <w:proofErr w:type="spellStart"/>
      <w:r w:rsidRPr="00091F5F">
        <w:rPr>
          <w:rFonts w:cs="Times New Roman"/>
          <w:color w:val="000000"/>
          <w:lang w:val="ru-RU"/>
        </w:rPr>
        <w:t>Шаехова</w:t>
      </w:r>
      <w:proofErr w:type="spellEnd"/>
      <w:r w:rsidRPr="00091F5F">
        <w:rPr>
          <w:rFonts w:cs="Times New Roman"/>
          <w:color w:val="000000"/>
          <w:lang w:val="ru-RU"/>
        </w:rPr>
        <w:t xml:space="preserve"> А.Г.</w:t>
      </w:r>
      <w:r>
        <w:rPr>
          <w:rFonts w:cs="Times New Roman"/>
          <w:color w:val="000000"/>
          <w:lang w:val="ru-RU"/>
        </w:rPr>
        <w:tab/>
      </w:r>
      <w:r>
        <w:rPr>
          <w:rFonts w:cs="Times New Roman"/>
          <w:color w:val="000000"/>
          <w:lang w:val="ru-RU"/>
        </w:rPr>
        <w:tab/>
      </w:r>
      <w:r w:rsidRPr="00091F5F">
        <w:rPr>
          <w:rFonts w:cs="Times New Roman"/>
          <w:color w:val="000000"/>
          <w:lang w:val="ru-RU"/>
        </w:rPr>
        <w:t xml:space="preserve">он </w:t>
      </w:r>
      <w:proofErr w:type="spellStart"/>
      <w:r w:rsidRPr="00091F5F">
        <w:rPr>
          <w:rFonts w:cs="Times New Roman"/>
          <w:color w:val="000000"/>
          <w:lang w:val="ru-RU"/>
        </w:rPr>
        <w:t>лайн</w:t>
      </w:r>
      <w:proofErr w:type="spellEnd"/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4. Суворова В.Д.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5. Батраева С.Г.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6. Гершман С.Н.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7. Елькин С.Г.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 xml:space="preserve">8. </w:t>
      </w:r>
      <w:proofErr w:type="spellStart"/>
      <w:r w:rsidRPr="00091F5F">
        <w:rPr>
          <w:rFonts w:cs="Times New Roman"/>
          <w:color w:val="000000"/>
          <w:lang w:val="ru-RU"/>
        </w:rPr>
        <w:t>Залалова</w:t>
      </w:r>
      <w:proofErr w:type="spellEnd"/>
      <w:r w:rsidRPr="00091F5F">
        <w:rPr>
          <w:rFonts w:cs="Times New Roman"/>
          <w:color w:val="000000"/>
          <w:lang w:val="ru-RU"/>
        </w:rPr>
        <w:t xml:space="preserve"> Р.З.</w:t>
      </w:r>
      <w:r>
        <w:rPr>
          <w:rFonts w:cs="Times New Roman"/>
          <w:color w:val="000000"/>
          <w:lang w:val="ru-RU"/>
        </w:rPr>
        <w:tab/>
      </w:r>
      <w:r>
        <w:rPr>
          <w:rFonts w:cs="Times New Roman"/>
          <w:color w:val="000000"/>
          <w:lang w:val="ru-RU"/>
        </w:rPr>
        <w:tab/>
      </w:r>
      <w:r w:rsidRPr="00091F5F">
        <w:rPr>
          <w:rFonts w:cs="Times New Roman"/>
          <w:color w:val="000000"/>
          <w:lang w:val="ru-RU"/>
        </w:rPr>
        <w:t xml:space="preserve">он </w:t>
      </w:r>
      <w:proofErr w:type="spellStart"/>
      <w:r w:rsidRPr="00091F5F">
        <w:rPr>
          <w:rFonts w:cs="Times New Roman"/>
          <w:color w:val="000000"/>
          <w:lang w:val="ru-RU"/>
        </w:rPr>
        <w:t>лайн</w:t>
      </w:r>
      <w:proofErr w:type="spellEnd"/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9. Маханьков В.В.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10. Столбова Л.Т.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11. Шаехов Ф.Х.</w:t>
      </w:r>
      <w:r>
        <w:rPr>
          <w:rFonts w:cs="Times New Roman"/>
          <w:color w:val="000000"/>
          <w:lang w:val="ru-RU"/>
        </w:rPr>
        <w:tab/>
      </w:r>
      <w:r>
        <w:rPr>
          <w:rFonts w:cs="Times New Roman"/>
          <w:color w:val="000000"/>
          <w:lang w:val="ru-RU"/>
        </w:rPr>
        <w:tab/>
      </w:r>
      <w:r w:rsidRPr="00091F5F">
        <w:rPr>
          <w:rFonts w:cs="Times New Roman"/>
          <w:color w:val="000000"/>
          <w:lang w:val="ru-RU"/>
        </w:rPr>
        <w:t xml:space="preserve">он </w:t>
      </w:r>
      <w:proofErr w:type="spellStart"/>
      <w:r w:rsidRPr="00091F5F">
        <w:rPr>
          <w:rFonts w:cs="Times New Roman"/>
          <w:color w:val="000000"/>
          <w:lang w:val="ru-RU"/>
        </w:rPr>
        <w:t>лайн</w:t>
      </w:r>
      <w:proofErr w:type="spellEnd"/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12. Первова С.В.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13. Зарипова В.Ф.</w:t>
      </w:r>
      <w:r>
        <w:rPr>
          <w:rFonts w:cs="Times New Roman"/>
          <w:color w:val="000000"/>
          <w:lang w:val="ru-RU"/>
        </w:rPr>
        <w:tab/>
      </w:r>
      <w:r>
        <w:rPr>
          <w:rFonts w:cs="Times New Roman"/>
          <w:color w:val="000000"/>
          <w:lang w:val="ru-RU"/>
        </w:rPr>
        <w:tab/>
      </w:r>
      <w:r w:rsidRPr="00091F5F">
        <w:rPr>
          <w:rFonts w:cs="Times New Roman"/>
          <w:color w:val="000000"/>
          <w:lang w:val="ru-RU"/>
        </w:rPr>
        <w:t xml:space="preserve">он </w:t>
      </w:r>
      <w:proofErr w:type="spellStart"/>
      <w:r w:rsidRPr="00091F5F">
        <w:rPr>
          <w:rFonts w:cs="Times New Roman"/>
          <w:color w:val="000000"/>
          <w:lang w:val="ru-RU"/>
        </w:rPr>
        <w:t>лайн</w:t>
      </w:r>
      <w:proofErr w:type="spellEnd"/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14. Завьялова Р.Н.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15. Таймарова Н.И.</w:t>
      </w:r>
      <w:r>
        <w:rPr>
          <w:rFonts w:cs="Times New Roman"/>
          <w:color w:val="000000"/>
          <w:lang w:val="ru-RU"/>
        </w:rPr>
        <w:tab/>
      </w:r>
      <w:r>
        <w:rPr>
          <w:rFonts w:cs="Times New Roman"/>
          <w:color w:val="000000"/>
          <w:lang w:val="ru-RU"/>
        </w:rPr>
        <w:tab/>
      </w:r>
      <w:r w:rsidRPr="00091F5F">
        <w:rPr>
          <w:rFonts w:cs="Times New Roman"/>
          <w:color w:val="000000"/>
          <w:lang w:val="ru-RU"/>
        </w:rPr>
        <w:t xml:space="preserve">он </w:t>
      </w:r>
      <w:proofErr w:type="spellStart"/>
      <w:r w:rsidRPr="00091F5F">
        <w:rPr>
          <w:rFonts w:cs="Times New Roman"/>
          <w:color w:val="000000"/>
          <w:lang w:val="ru-RU"/>
        </w:rPr>
        <w:t>лайн</w:t>
      </w:r>
      <w:proofErr w:type="spellEnd"/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16. Литвинов Г.В.</w:t>
      </w:r>
    </w:p>
    <w:p w:rsidR="00091F5F" w:rsidRPr="00091F5F" w:rsidRDefault="00091F5F" w:rsidP="00091F5F">
      <w:pPr>
        <w:spacing w:after="6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17. Массаров И.И.</w:t>
      </w:r>
    </w:p>
    <w:p w:rsidR="00091F5F" w:rsidRPr="00091F5F" w:rsidRDefault="00091F5F" w:rsidP="00091F5F">
      <w:pPr>
        <w:ind w:firstLine="0"/>
        <w:jc w:val="left"/>
        <w:rPr>
          <w:rFonts w:cs="Times New Roman"/>
          <w:color w:val="000000"/>
          <w:lang w:val="ru-RU"/>
        </w:rPr>
      </w:pPr>
    </w:p>
    <w:p w:rsidR="00091F5F" w:rsidRPr="00091F5F" w:rsidRDefault="00091F5F" w:rsidP="00091F5F">
      <w:pPr>
        <w:spacing w:after="120"/>
        <w:ind w:firstLine="0"/>
        <w:jc w:val="left"/>
        <w:rPr>
          <w:rFonts w:cs="Times New Roman"/>
          <w:b/>
          <w:color w:val="000000"/>
          <w:sz w:val="32"/>
          <w:lang w:val="ru-RU"/>
        </w:rPr>
      </w:pPr>
      <w:r w:rsidRPr="00091F5F">
        <w:rPr>
          <w:rFonts w:cs="Times New Roman"/>
          <w:b/>
          <w:color w:val="000000"/>
          <w:sz w:val="32"/>
          <w:lang w:val="ru-RU"/>
        </w:rPr>
        <w:t>Состоялись</w:t>
      </w:r>
    </w:p>
    <w:p w:rsidR="00091F5F" w:rsidRPr="00091F5F" w:rsidRDefault="00091F5F" w:rsidP="00091F5F">
      <w:pPr>
        <w:spacing w:after="120"/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1. Мозговой штурм:</w:t>
      </w:r>
    </w:p>
    <w:p w:rsidR="00091F5F" w:rsidRPr="00091F5F" w:rsidRDefault="00091F5F" w:rsidP="00091F5F">
      <w:pPr>
        <w:spacing w:after="120"/>
        <w:ind w:left="567" w:hanging="283"/>
        <w:jc w:val="lef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1.1</w:t>
      </w:r>
      <w:r w:rsidRPr="00091F5F">
        <w:rPr>
          <w:rFonts w:cs="Times New Roman"/>
          <w:color w:val="000000"/>
          <w:lang w:val="ru-RU"/>
        </w:rPr>
        <w:t>. Как относиться к тому, что нас задевает во внешней жизни с позиции Посвящённого, Служащего, Ипостаси. Что можно делать в таких случаях.</w:t>
      </w:r>
    </w:p>
    <w:p w:rsidR="00091F5F" w:rsidRPr="00091F5F" w:rsidRDefault="00091F5F" w:rsidP="00091F5F">
      <w:pPr>
        <w:spacing w:after="120"/>
        <w:ind w:left="567" w:hanging="283"/>
        <w:jc w:val="lef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1.2</w:t>
      </w:r>
      <w:r w:rsidRPr="00091F5F">
        <w:rPr>
          <w:rFonts w:cs="Times New Roman"/>
          <w:color w:val="000000"/>
          <w:lang w:val="ru-RU"/>
        </w:rPr>
        <w:t>. Что есмь Отец и как мы творим Отцом. Как Отец творит</w:t>
      </w:r>
      <w:r w:rsidR="00543E2F" w:rsidRPr="00543E2F">
        <w:rPr>
          <w:rFonts w:cs="Times New Roman"/>
          <w:color w:val="000000"/>
          <w:lang w:val="ru-RU"/>
        </w:rPr>
        <w:t xml:space="preserve"> </w:t>
      </w:r>
      <w:r w:rsidR="00543E2F" w:rsidRPr="00091F5F">
        <w:rPr>
          <w:rFonts w:cs="Times New Roman"/>
          <w:color w:val="000000"/>
          <w:lang w:val="ru-RU"/>
        </w:rPr>
        <w:t>нас</w:t>
      </w:r>
      <w:r>
        <w:rPr>
          <w:rFonts w:cs="Times New Roman"/>
          <w:color w:val="000000"/>
          <w:lang w:val="ru-RU"/>
        </w:rPr>
        <w:t>.</w:t>
      </w:r>
    </w:p>
    <w:p w:rsidR="00091F5F" w:rsidRPr="00091F5F" w:rsidRDefault="00091F5F" w:rsidP="00091F5F">
      <w:pPr>
        <w:spacing w:after="120"/>
        <w:ind w:firstLine="0"/>
        <w:jc w:val="lef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</w:t>
      </w:r>
      <w:r w:rsidRPr="00091F5F">
        <w:rPr>
          <w:rFonts w:cs="Times New Roman"/>
          <w:color w:val="000000"/>
          <w:lang w:val="ru-RU"/>
        </w:rPr>
        <w:t xml:space="preserve">. Стяжали командное Фа подразделения ИВДИВО Челны </w:t>
      </w:r>
      <w:r w:rsidR="00543E2F">
        <w:rPr>
          <w:rFonts w:cs="Times New Roman"/>
          <w:color w:val="000000"/>
          <w:lang w:val="ru-RU"/>
        </w:rPr>
        <w:t>–</w:t>
      </w:r>
      <w:r w:rsidRPr="00091F5F">
        <w:rPr>
          <w:rFonts w:cs="Times New Roman"/>
          <w:color w:val="000000"/>
          <w:lang w:val="ru-RU"/>
        </w:rPr>
        <w:t xml:space="preserve"> Есмь 18-тикосмическое</w:t>
      </w:r>
    </w:p>
    <w:p w:rsidR="00091F5F" w:rsidRPr="00091F5F" w:rsidRDefault="00091F5F" w:rsidP="00091F5F">
      <w:pPr>
        <w:ind w:firstLine="0"/>
        <w:jc w:val="left"/>
        <w:rPr>
          <w:rFonts w:cs="Times New Roman"/>
          <w:color w:val="000000"/>
          <w:lang w:val="ru-RU"/>
        </w:rPr>
      </w:pPr>
    </w:p>
    <w:p w:rsidR="00091F5F" w:rsidRPr="00091F5F" w:rsidRDefault="00091F5F" w:rsidP="00091F5F">
      <w:pPr>
        <w:spacing w:after="120"/>
        <w:ind w:firstLine="0"/>
        <w:jc w:val="left"/>
        <w:rPr>
          <w:rFonts w:cs="Times New Roman"/>
          <w:b/>
          <w:color w:val="000000"/>
          <w:sz w:val="32"/>
          <w:lang w:val="ru-RU"/>
        </w:rPr>
      </w:pPr>
      <w:r w:rsidRPr="00091F5F">
        <w:rPr>
          <w:rFonts w:cs="Times New Roman"/>
          <w:b/>
          <w:color w:val="000000"/>
          <w:sz w:val="32"/>
          <w:lang w:val="ru-RU"/>
        </w:rPr>
        <w:t>Решения</w:t>
      </w:r>
    </w:p>
    <w:p w:rsidR="00091F5F" w:rsidRPr="00091F5F" w:rsidRDefault="00091F5F" w:rsidP="00091F5F">
      <w:pPr>
        <w:ind w:firstLine="0"/>
        <w:jc w:val="left"/>
        <w:rPr>
          <w:rFonts w:cs="Times New Roman"/>
          <w:color w:val="000000"/>
          <w:lang w:val="ru-RU"/>
        </w:rPr>
      </w:pPr>
      <w:r w:rsidRPr="00091F5F">
        <w:rPr>
          <w:rFonts w:cs="Times New Roman"/>
          <w:color w:val="000000"/>
          <w:lang w:val="ru-RU"/>
        </w:rPr>
        <w:t>1. В течение недели стяжать личные Фа и послать результат Главе ИВДИВО Челны</w:t>
      </w:r>
    </w:p>
    <w:p w:rsidR="00091F5F" w:rsidRPr="00091F5F" w:rsidRDefault="00091F5F" w:rsidP="00091F5F">
      <w:pPr>
        <w:ind w:firstLine="0"/>
        <w:jc w:val="left"/>
        <w:rPr>
          <w:rFonts w:cs="Times New Roman"/>
          <w:color w:val="000000"/>
          <w:lang w:val="ru-RU"/>
        </w:rPr>
      </w:pPr>
    </w:p>
    <w:p w:rsidR="00091F5F" w:rsidRPr="00091F5F" w:rsidRDefault="00091F5F" w:rsidP="00091F5F">
      <w:pPr>
        <w:ind w:firstLine="0"/>
        <w:jc w:val="left"/>
        <w:rPr>
          <w:rFonts w:cs="Times New Roman"/>
          <w:color w:val="000000"/>
          <w:lang w:val="ru-RU"/>
        </w:rPr>
      </w:pPr>
    </w:p>
    <w:p w:rsidR="00213D4F" w:rsidRPr="00091F5F" w:rsidRDefault="00091F5F" w:rsidP="00091F5F">
      <w:pPr>
        <w:ind w:firstLine="0"/>
        <w:jc w:val="right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Составил</w:t>
      </w:r>
      <w:proofErr w:type="spellEnd"/>
      <w:r>
        <w:rPr>
          <w:rFonts w:cs="Times New Roman"/>
          <w:color w:val="000000"/>
          <w:lang w:val="ru-RU"/>
        </w:rPr>
        <w:t>а</w:t>
      </w:r>
      <w:r>
        <w:rPr>
          <w:rFonts w:cs="Times New Roman"/>
          <w:color w:val="000000"/>
        </w:rPr>
        <w:t xml:space="preserve"> ИВДИВО-Секретарь Светлана Гершман</w:t>
      </w:r>
    </w:p>
    <w:sectPr w:rsidR="00213D4F" w:rsidRPr="00091F5F" w:rsidSect="00091F5F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1F5F"/>
    <w:rsid w:val="00021C64"/>
    <w:rsid w:val="000266E4"/>
    <w:rsid w:val="00031663"/>
    <w:rsid w:val="0004192E"/>
    <w:rsid w:val="00043205"/>
    <w:rsid w:val="00043882"/>
    <w:rsid w:val="00053178"/>
    <w:rsid w:val="000640E1"/>
    <w:rsid w:val="0007788F"/>
    <w:rsid w:val="00091F5F"/>
    <w:rsid w:val="000B6C1C"/>
    <w:rsid w:val="000C4FF9"/>
    <w:rsid w:val="000D635E"/>
    <w:rsid w:val="0010266D"/>
    <w:rsid w:val="001177CE"/>
    <w:rsid w:val="001310D9"/>
    <w:rsid w:val="001424D8"/>
    <w:rsid w:val="00152039"/>
    <w:rsid w:val="00180B02"/>
    <w:rsid w:val="00182EE7"/>
    <w:rsid w:val="0019648A"/>
    <w:rsid w:val="001B35E9"/>
    <w:rsid w:val="001C25D7"/>
    <w:rsid w:val="001F4D2F"/>
    <w:rsid w:val="00212132"/>
    <w:rsid w:val="00213D4F"/>
    <w:rsid w:val="002204B2"/>
    <w:rsid w:val="00220A29"/>
    <w:rsid w:val="0024114A"/>
    <w:rsid w:val="002427C2"/>
    <w:rsid w:val="00256BA6"/>
    <w:rsid w:val="00261C33"/>
    <w:rsid w:val="002A6596"/>
    <w:rsid w:val="002D2A89"/>
    <w:rsid w:val="002D3E10"/>
    <w:rsid w:val="002E15C9"/>
    <w:rsid w:val="002E20AF"/>
    <w:rsid w:val="002E23DF"/>
    <w:rsid w:val="002E5F22"/>
    <w:rsid w:val="0032329C"/>
    <w:rsid w:val="003318DA"/>
    <w:rsid w:val="00353D28"/>
    <w:rsid w:val="003767A6"/>
    <w:rsid w:val="00380CB5"/>
    <w:rsid w:val="003932BD"/>
    <w:rsid w:val="0039429A"/>
    <w:rsid w:val="003C101D"/>
    <w:rsid w:val="003D3F0B"/>
    <w:rsid w:val="003E2A25"/>
    <w:rsid w:val="003E3015"/>
    <w:rsid w:val="003F22C4"/>
    <w:rsid w:val="004040D7"/>
    <w:rsid w:val="00404108"/>
    <w:rsid w:val="004164DC"/>
    <w:rsid w:val="00420686"/>
    <w:rsid w:val="004301F2"/>
    <w:rsid w:val="00430924"/>
    <w:rsid w:val="00432105"/>
    <w:rsid w:val="00440ACD"/>
    <w:rsid w:val="0045267B"/>
    <w:rsid w:val="00453B01"/>
    <w:rsid w:val="00453BB8"/>
    <w:rsid w:val="00454031"/>
    <w:rsid w:val="00462F4E"/>
    <w:rsid w:val="00472C11"/>
    <w:rsid w:val="004A62CD"/>
    <w:rsid w:val="004C1311"/>
    <w:rsid w:val="004C2FB9"/>
    <w:rsid w:val="004E260E"/>
    <w:rsid w:val="004E6753"/>
    <w:rsid w:val="004E6D5E"/>
    <w:rsid w:val="004F2027"/>
    <w:rsid w:val="004F5D67"/>
    <w:rsid w:val="00514759"/>
    <w:rsid w:val="00536901"/>
    <w:rsid w:val="005371A0"/>
    <w:rsid w:val="00541A68"/>
    <w:rsid w:val="00543E2F"/>
    <w:rsid w:val="00556A8C"/>
    <w:rsid w:val="00557D77"/>
    <w:rsid w:val="005746FD"/>
    <w:rsid w:val="005874C8"/>
    <w:rsid w:val="0059192F"/>
    <w:rsid w:val="00596A82"/>
    <w:rsid w:val="005C49C5"/>
    <w:rsid w:val="005C6D06"/>
    <w:rsid w:val="005D1CE3"/>
    <w:rsid w:val="005D7D11"/>
    <w:rsid w:val="005E5EC9"/>
    <w:rsid w:val="006208AC"/>
    <w:rsid w:val="006337EB"/>
    <w:rsid w:val="00637C9E"/>
    <w:rsid w:val="00645DCD"/>
    <w:rsid w:val="00651484"/>
    <w:rsid w:val="006605AD"/>
    <w:rsid w:val="00665492"/>
    <w:rsid w:val="006747CA"/>
    <w:rsid w:val="006802DD"/>
    <w:rsid w:val="0069781E"/>
    <w:rsid w:val="006B4C7D"/>
    <w:rsid w:val="006C3966"/>
    <w:rsid w:val="007066EB"/>
    <w:rsid w:val="007252C7"/>
    <w:rsid w:val="007418AA"/>
    <w:rsid w:val="007434C3"/>
    <w:rsid w:val="00761A29"/>
    <w:rsid w:val="0076465D"/>
    <w:rsid w:val="00771DFA"/>
    <w:rsid w:val="00775DDA"/>
    <w:rsid w:val="00796EAD"/>
    <w:rsid w:val="007A3A44"/>
    <w:rsid w:val="007C5D8C"/>
    <w:rsid w:val="007D6EAE"/>
    <w:rsid w:val="007F2135"/>
    <w:rsid w:val="007F6BCC"/>
    <w:rsid w:val="008139D7"/>
    <w:rsid w:val="00835F31"/>
    <w:rsid w:val="0086039C"/>
    <w:rsid w:val="00862B91"/>
    <w:rsid w:val="00865A52"/>
    <w:rsid w:val="008815C2"/>
    <w:rsid w:val="008873F6"/>
    <w:rsid w:val="008A66E9"/>
    <w:rsid w:val="008C3794"/>
    <w:rsid w:val="008F64E2"/>
    <w:rsid w:val="009129CA"/>
    <w:rsid w:val="0091673F"/>
    <w:rsid w:val="00925AF3"/>
    <w:rsid w:val="00934EC0"/>
    <w:rsid w:val="00936A67"/>
    <w:rsid w:val="00940195"/>
    <w:rsid w:val="009641EC"/>
    <w:rsid w:val="00992DA7"/>
    <w:rsid w:val="009B64D9"/>
    <w:rsid w:val="009B7ACA"/>
    <w:rsid w:val="009C7027"/>
    <w:rsid w:val="00A12876"/>
    <w:rsid w:val="00A253F7"/>
    <w:rsid w:val="00A339E6"/>
    <w:rsid w:val="00A42409"/>
    <w:rsid w:val="00A4568D"/>
    <w:rsid w:val="00A53E3D"/>
    <w:rsid w:val="00A63061"/>
    <w:rsid w:val="00A674A6"/>
    <w:rsid w:val="00A83626"/>
    <w:rsid w:val="00A84B79"/>
    <w:rsid w:val="00A90776"/>
    <w:rsid w:val="00AA357E"/>
    <w:rsid w:val="00AA7986"/>
    <w:rsid w:val="00AE32DE"/>
    <w:rsid w:val="00B142DD"/>
    <w:rsid w:val="00B14E6D"/>
    <w:rsid w:val="00B27487"/>
    <w:rsid w:val="00B344EA"/>
    <w:rsid w:val="00B43251"/>
    <w:rsid w:val="00B472BF"/>
    <w:rsid w:val="00B51CAB"/>
    <w:rsid w:val="00B573C9"/>
    <w:rsid w:val="00B614FF"/>
    <w:rsid w:val="00B73406"/>
    <w:rsid w:val="00B816C3"/>
    <w:rsid w:val="00B85060"/>
    <w:rsid w:val="00B93C0A"/>
    <w:rsid w:val="00BA0413"/>
    <w:rsid w:val="00BE6285"/>
    <w:rsid w:val="00C022D1"/>
    <w:rsid w:val="00C07268"/>
    <w:rsid w:val="00C34D8D"/>
    <w:rsid w:val="00C43469"/>
    <w:rsid w:val="00C45E4F"/>
    <w:rsid w:val="00C4799A"/>
    <w:rsid w:val="00C52B75"/>
    <w:rsid w:val="00C64194"/>
    <w:rsid w:val="00C72E72"/>
    <w:rsid w:val="00C85D8D"/>
    <w:rsid w:val="00C862B3"/>
    <w:rsid w:val="00C86B0C"/>
    <w:rsid w:val="00CA01D9"/>
    <w:rsid w:val="00CA7535"/>
    <w:rsid w:val="00CB0FAC"/>
    <w:rsid w:val="00CB1493"/>
    <w:rsid w:val="00CB21EB"/>
    <w:rsid w:val="00CB2554"/>
    <w:rsid w:val="00CC4AD6"/>
    <w:rsid w:val="00CD479E"/>
    <w:rsid w:val="00CD6E8E"/>
    <w:rsid w:val="00CE01BD"/>
    <w:rsid w:val="00CE271B"/>
    <w:rsid w:val="00CE53D5"/>
    <w:rsid w:val="00D116E0"/>
    <w:rsid w:val="00D5009C"/>
    <w:rsid w:val="00D519B8"/>
    <w:rsid w:val="00D5320B"/>
    <w:rsid w:val="00D830C4"/>
    <w:rsid w:val="00D874F6"/>
    <w:rsid w:val="00DA0863"/>
    <w:rsid w:val="00DA2F22"/>
    <w:rsid w:val="00DA419D"/>
    <w:rsid w:val="00DA597D"/>
    <w:rsid w:val="00DB7184"/>
    <w:rsid w:val="00DD6CA2"/>
    <w:rsid w:val="00DE2753"/>
    <w:rsid w:val="00E433FB"/>
    <w:rsid w:val="00E62966"/>
    <w:rsid w:val="00E80D80"/>
    <w:rsid w:val="00E81B55"/>
    <w:rsid w:val="00E85C1A"/>
    <w:rsid w:val="00E8600A"/>
    <w:rsid w:val="00E93D58"/>
    <w:rsid w:val="00EA2E44"/>
    <w:rsid w:val="00EA7205"/>
    <w:rsid w:val="00F240EF"/>
    <w:rsid w:val="00F25BE0"/>
    <w:rsid w:val="00F324A0"/>
    <w:rsid w:val="00F460CA"/>
    <w:rsid w:val="00F52A27"/>
    <w:rsid w:val="00F660C4"/>
    <w:rsid w:val="00F66F0E"/>
    <w:rsid w:val="00F75473"/>
    <w:rsid w:val="00F776C6"/>
    <w:rsid w:val="00F81E20"/>
    <w:rsid w:val="00F958CA"/>
    <w:rsid w:val="00FC6412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142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FA"/>
    <w:pPr>
      <w:ind w:left="0" w:firstLine="709"/>
      <w:jc w:val="both"/>
    </w:pPr>
    <w:rPr>
      <w:rFonts w:eastAsiaTheme="minorEastAsia" w:cstheme="minorBidi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2025-07-07T11:16:00Z</dcterms:created>
  <dcterms:modified xsi:type="dcterms:W3CDTF">2025-07-07T11:22:00Z</dcterms:modified>
</cp:coreProperties>
</file>